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7171" w14:textId="7B433D10" w:rsidR="002D3C15" w:rsidRDefault="002D3C15" w:rsidP="002D3C15">
      <w:pPr>
        <w:jc w:val="center"/>
        <w:rPr>
          <w:rStyle w:val="tojvnm2t"/>
        </w:rPr>
      </w:pPr>
      <w:r>
        <w:rPr>
          <w:rStyle w:val="tojvnm2t"/>
        </w:rPr>
        <w:t>Poziv za studente master studija</w:t>
      </w:r>
    </w:p>
    <w:p w14:paraId="1BE94D23" w14:textId="77777777" w:rsidR="002D3C15" w:rsidRDefault="002D3C15">
      <w:pPr>
        <w:rPr>
          <w:rStyle w:val="tojvnm2t"/>
        </w:rPr>
      </w:pPr>
    </w:p>
    <w:p w14:paraId="5E7A406C" w14:textId="68345C59" w:rsidR="00D64275" w:rsidRDefault="002D3C15">
      <w:pPr>
        <w:rPr>
          <w:rStyle w:val="tojvnm2t"/>
        </w:rPr>
      </w:pPr>
      <w:r>
        <w:rPr>
          <w:rStyle w:val="tojvnm2t"/>
        </w:rPr>
        <w:t>Pozivaju se studenti da se priključe Facebook grupi pod nazivom</w:t>
      </w:r>
      <w:r w:rsidR="00D64275">
        <w:rPr>
          <w:rStyle w:val="tojvnm2t"/>
        </w:rPr>
        <w:t xml:space="preserve">: </w:t>
      </w:r>
      <w:r>
        <w:rPr>
          <w:rStyle w:val="tojvnm2t"/>
        </w:rPr>
        <w:t xml:space="preserve">Master 2021 </w:t>
      </w:r>
      <w:r w:rsidR="00D64275">
        <w:rPr>
          <w:rStyle w:val="tojvnm2t"/>
        </w:rPr>
        <w:t>, kako bi smo se dogovorili u vezi vaših predispitnih radnji u narednom periodu iz predmeta Likovne igre i dečija kreativnost.</w:t>
      </w:r>
    </w:p>
    <w:p w14:paraId="0A9228D9" w14:textId="240D331F" w:rsidR="002D3C15" w:rsidRDefault="002D3C15">
      <w:pPr>
        <w:rPr>
          <w:rStyle w:val="tojvnm2t"/>
        </w:rPr>
      </w:pPr>
      <w:r>
        <w:rPr>
          <w:rStyle w:val="tojvnm2t"/>
        </w:rPr>
        <w:t>Studenti koji eventualno nemaju profil na Facebook mogu mi se javiti na</w:t>
      </w:r>
      <w:r w:rsidR="00D64275">
        <w:rPr>
          <w:rStyle w:val="tojvnm2t"/>
        </w:rPr>
        <w:t xml:space="preserve"> mail</w:t>
      </w:r>
      <w:r>
        <w:rPr>
          <w:rStyle w:val="tojvnm2t"/>
        </w:rPr>
        <w:t xml:space="preserve">: silviagladic@yahoo.com </w:t>
      </w:r>
    </w:p>
    <w:p w14:paraId="0C10261F" w14:textId="421DC16C" w:rsidR="00163883" w:rsidRDefault="002D3C15">
      <w:proofErr w:type="spellStart"/>
      <w:r>
        <w:rPr>
          <w:rStyle w:val="tojvnm2t"/>
        </w:rPr>
        <w:t>Silvia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</w:rPr>
        <w:t>Gladić</w:t>
      </w:r>
      <w:proofErr w:type="spellEnd"/>
    </w:p>
    <w:sectPr w:rsidR="00163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15"/>
    <w:rsid w:val="002D3C15"/>
    <w:rsid w:val="00A44C0C"/>
    <w:rsid w:val="00CA31E6"/>
    <w:rsid w:val="00D64275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0503"/>
  <w15:chartTrackingRefBased/>
  <w15:docId w15:val="{3C1D7D8B-9EBD-40F9-82C7-E5492DCE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jvnm2t">
    <w:name w:val="tojvnm2t"/>
    <w:basedOn w:val="DefaultParagraphFont"/>
    <w:rsid w:val="002D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3</cp:revision>
  <dcterms:created xsi:type="dcterms:W3CDTF">2021-03-31T21:54:00Z</dcterms:created>
  <dcterms:modified xsi:type="dcterms:W3CDTF">2021-03-31T22:05:00Z</dcterms:modified>
</cp:coreProperties>
</file>